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5a03993bb4454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>
  <w:body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  <w:r>
        <mc:AlternateContent>
          <mc:Choice Requires="wps">
            <w:drawing>
              <wp:anchor allowOverlap="1" layoutInCell="0" relativeHeight="16" locked="0" simplePos="0" distL="0" distT="0" distR="0" distB="0" behindDoc="1">
                <wp:simplePos x="0" y="0"/>
                <wp:positionH relativeFrom="page">
                  <wp:posOffset>5665470</wp:posOffset>
                </wp:positionH>
                <wp:positionV relativeFrom="page">
                  <wp:posOffset>692784</wp:posOffset>
                </wp:positionV>
                <wp:extent cx="1255395" cy="429894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3fae1d1404514224"/>
                        <a:stretch/>
                      </pic:blipFill>
                      <pic:spPr>
                        <a:xfrm rot="0">
                          <a:ext cx="1255395" cy="42989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16"/>
          <w:szCs w:val="16"/>
        </w:rPr>
        <w:spacing w:before="0" w:after="1" w:lineRule="exact" w:line="16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425" w:right="3194"/>
        <w:spacing w:before="0" w:after="0" w:lineRule="auto" w:line="275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GA11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gas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y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nabl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h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ig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>h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-pre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isi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quality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as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lating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gases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425" w:right="-20"/>
        <w:spacing w:before="79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Highe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ura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easy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mo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ile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ng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7" w:lineRule="exact" w:line="12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425" w:right="2224"/>
        <w:spacing w:before="0" w:after="0" w:lineRule="auto" w:line="239"/>
      </w:pPr>
      <w:r>
        <mc:AlternateContent>
          <mc:Choice Requires="wps">
            <w:drawing>
              <wp:anchor allowOverlap="1" layoutInCell="0" relativeHeight="14" locked="0" simplePos="0" distL="0" distT="0" distR="0" distB="0" behindDoc="1">
                <wp:simplePos x="0" y="0"/>
                <wp:positionH relativeFrom="page">
                  <wp:posOffset>134434</wp:posOffset>
                </wp:positionH>
                <wp:positionV relativeFrom="paragraph">
                  <wp:posOffset>136431</wp:posOffset>
                </wp:positionV>
                <wp:extent cx="964803" cy="2978581"/>
                <wp:effectExtent l="0" t="0" r="0" b="0"/>
                <wp:wrapNone/>
                <wp:docPr id="3" name="drawingObject3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64803" cy="297858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  <w:bCs w:val="1"/>
                                <w:color w:val="C0C0C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36"/>
                                <w:szCs w:val="136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519"/>
                            </w:pPr>
                            <w:r>
                              <w:rPr>
                                <w:b w:val="1"/>
                                <w:bCs w:val="1"/>
                                <w:color w:val="C0C0C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36"/>
                                <w:szCs w:val="136"/>
                                <w:spacing w:val="0"/>
                                <w:strike w:val="0"/>
                                <w:u w:val="none"/>
                              </w:rPr>
                              <w:t>release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Klingen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b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erg,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July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20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2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WIKA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h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ched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h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ext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gen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ration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its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GA11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gas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ana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ys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r.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b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les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switch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3"/>
          <w:strike w:val="0"/>
          <w:u w:val="none"/>
        </w:rPr>
        <w:t>g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3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erato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manu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f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actu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main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ena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nc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com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3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anies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ecord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q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ality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5"/>
          <w:strike w:val="0"/>
          <w:u w:val="none"/>
        </w:rPr>
        <w:t>F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-1"/>
          <w:w w:val="100"/>
          <w:sz w:val="13"/>
          <w:szCs w:val="13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-1"/>
          <w:w w:val="100"/>
          <w:sz w:val="13"/>
          <w:szCs w:val="13"/>
          <w:spacing w:val="1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gas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alternat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ve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ins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lati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ga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es.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3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rovid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eci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asu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values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for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midi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y,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g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rity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co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sition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pro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du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cts.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Temperatu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-co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pen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3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sensing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te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ch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no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lo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g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elligent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measu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algo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hms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ba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sed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stabi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ity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riter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en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sure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aximum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accuracy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w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hen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asuri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cle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nli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ess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dew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4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int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igni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f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cant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improve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ent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rev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ous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ve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sions.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Op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nsing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technolo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g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for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sulp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h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ur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dioxi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hy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dr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g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flu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ride,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hy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3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rogen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ulp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h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rbon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mo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oxide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f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high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accu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acy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lo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5"/>
          <w:strike w:val="0"/>
          <w:u w:val="none"/>
        </w:rPr>
        <w:t>g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-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term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st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ability.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425" w:right="2122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new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GA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uitab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mo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use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th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ts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igh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er,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ore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pact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design.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ight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mpac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-r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esist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ard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which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pro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ted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against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ter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ets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ust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ance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ith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5,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kilogr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ms.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integrat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el-m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tal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ydri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iMH)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rec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arge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attery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lso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advan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here.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ke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ins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ruments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ith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hi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echarg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atter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does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ot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ansport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ions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erna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ional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Tran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port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ci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ation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A).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instr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ment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irc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aft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hec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bagg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us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point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erna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1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425" w:right="2164"/>
        <w:spacing w:before="0" w:after="0" w:lineRule="auto" w:line="239"/>
      </w:pPr>
      <w:r>
        <mc:AlternateContent>
          <mc:Choice Requires="wps">
            <w:drawing>
              <wp:anchor allowOverlap="1" layoutInCell="0" relativeHeight="7" locked="0" simplePos="0" distL="0" distT="0" distR="0" distB="0" behindDoc="1">
                <wp:simplePos x="0" y="0"/>
                <wp:positionH relativeFrom="page">
                  <wp:posOffset>134434</wp:posOffset>
                </wp:positionH>
                <wp:positionV relativeFrom="paragraph">
                  <wp:posOffset>286787</wp:posOffset>
                </wp:positionV>
                <wp:extent cx="964803" cy="2353830"/>
                <wp:effectExtent l="0" t="0" r="0" b="0"/>
                <wp:wrapNone/>
                <wp:docPr id="4" name="drawingObject4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64803" cy="2353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  <w:bCs w:val="1"/>
                                <w:color w:val="C0C0C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36"/>
                                <w:szCs w:val="136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519"/>
                            </w:pPr>
                            <w:r>
                              <w:rPr>
                                <w:b w:val="1"/>
                                <w:bCs w:val="1"/>
                                <w:color w:val="C0C0C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36"/>
                                <w:szCs w:val="136"/>
                                <w:spacing w:val="0"/>
                                <w:strike w:val="0"/>
                                <w:u w:val="none"/>
                              </w:rPr>
                              <w:t>Press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Thanks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ive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user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nterfa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me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all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measur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me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proce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ss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easy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ntro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func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nalities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A11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ava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ble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th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rec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argea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e-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attery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ma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ns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peration.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Last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but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not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st,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clos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easur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ys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tem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relia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ly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preve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ts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iss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into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atmos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here: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measu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gas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her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urned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om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artm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ected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extern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gas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overy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bag.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9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425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Num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ter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1,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3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7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425" w:right="-20"/>
        <w:spacing w:before="0" w:after="0" w:lineRule="auto" w:line="237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Manufactur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r: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425" w:right="5339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WIKA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Ale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&amp;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o.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KG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Wieg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aße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30</w:t>
      </w:r>
    </w:p>
    <w:p>
      <w:pPr>
        <w:jc w:val="left"/>
        <w:ind w:firstLine="0" w:left="425" w:right="6318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63911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Kl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ingen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erg/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ma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ny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Tel.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+49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72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132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info@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ika.com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hyperlink r:id="Re2680d8527f14015"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position w:val="0"/>
            <w:w w:val="99"/>
            <w:sz w:val="20"/>
            <w:szCs w:val="20"/>
            <w:spacing w:val="0"/>
            <w:strike w:val="0"/>
            <w:u w:val="single"/>
          </w:rPr>
          <w:t>www.wik</w:t>
        </w:r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position w:val="0"/>
            <w:w w:val="99"/>
            <w:sz w:val="20"/>
            <w:szCs w:val="20"/>
            <w:spacing w:val="2"/>
            <w:strike w:val="0"/>
            <w:u w:val="single"/>
          </w:rPr>
          <w:t>a</w:t>
        </w:r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position w:val="0"/>
            <w:w w:val="99"/>
            <w:sz w:val="20"/>
            <w:szCs w:val="20"/>
            <w:spacing w:val="0"/>
            <w:strike w:val="0"/>
            <w:u w:val="single"/>
          </w:rPr>
          <w:t>.</w:t>
        </w:r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position w:val="0"/>
            <w:w w:val="99"/>
            <w:sz w:val="20"/>
            <w:szCs w:val="20"/>
            <w:spacing w:val="1"/>
            <w:strike w:val="0"/>
            <w:u w:val="single"/>
          </w:rPr>
          <w:t>c</w:t>
        </w:r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position w:val="0"/>
            <w:w w:val="99"/>
            <w:sz w:val="20"/>
            <w:szCs w:val="20"/>
            <w:spacing w:val="0"/>
            <w:strike w:val="0"/>
            <w:u w:val="single"/>
          </w:rPr>
          <w:t>om</w:t>
        </w:r>
      </w:hyperlink>
    </w:p>
    <w:p>
      <w:pPr>
        <w:sectPr>
          <w:type w:val="continuous"/>
          <w:pgSz w:h="16838" w:orient="portrait" w:w="11906"/>
          <w:pgMar w:bottom="1134" w:footer="720" w:gutter="0" w:header="720" w:left="1701" w:right="850" w:top="1134"/>
          <w:cols w:equalWidth="1" w:num="1" w:space="708" w:sep="0"/>
        </w:sectPr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  <w:r>
        <mc:AlternateContent>
          <mc:Choice Requires="wps">
            <w:drawing>
              <wp:anchor allowOverlap="1" layoutInCell="0" relativeHeight="16" locked="0" simplePos="0" distL="0" distT="0" distR="0" distB="0" behindDoc="1">
                <wp:simplePos x="0" y="0"/>
                <wp:positionH relativeFrom="page">
                  <wp:posOffset>5665470</wp:posOffset>
                </wp:positionH>
                <wp:positionV relativeFrom="page">
                  <wp:posOffset>692784</wp:posOffset>
                </wp:positionV>
                <wp:extent cx="1255395" cy="429894"/>
                <wp:effectExtent l="0" t="0" r="0" b="0"/>
                <wp:wrapNone/>
                <wp:docPr id="5" name="drawingObject5"/>
                <wp:cNvGraphicFramePr/>
                <a:graphic>
                  <a:graphicData uri="http://schemas.openxmlformats.org/drawingml/2006/picture">
                    <pic:pic>
                      <pic:nvPicPr>
                        <pic:cNvPr id="6" name="Picture 6"/>
                        <pic:cNvPicPr/>
                      </pic:nvPicPr>
                      <pic:blipFill>
                        <a:blip r:embed="R1ef438d0f59c4e8d"/>
                        <a:stretch/>
                      </pic:blipFill>
                      <pic:spPr>
                        <a:xfrm rot="0">
                          <a:ext cx="1255395" cy="42989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" locked="0" simplePos="0" distL="0" distT="0" distR="0" distB="0" behindDoc="1">
                <wp:simplePos x="0" y="0"/>
                <wp:positionH relativeFrom="page">
                  <wp:posOffset>134434</wp:posOffset>
                </wp:positionH>
                <wp:positionV relativeFrom="page">
                  <wp:posOffset>3321175</wp:posOffset>
                </wp:positionV>
                <wp:extent cx="964803" cy="2978581"/>
                <wp:effectExtent l="0" t="0" r="0" b="0"/>
                <wp:wrapNone/>
                <wp:docPr id="7" name="drawingObject7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64803" cy="297858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  <w:bCs w:val="1"/>
                                <w:color w:val="C0C0C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36"/>
                                <w:szCs w:val="136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519"/>
                            </w:pPr>
                            <w:r>
                              <w:rPr>
                                <w:b w:val="1"/>
                                <w:bCs w:val="1"/>
                                <w:color w:val="C0C0C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36"/>
                                <w:szCs w:val="136"/>
                                <w:spacing w:val="0"/>
                                <w:strike w:val="0"/>
                                <w:u w:val="none"/>
                              </w:rPr>
                              <w:t>release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14"/>
          <w:szCs w:val="14"/>
        </w:rPr>
        <w:spacing w:before="0" w:after="18" w:lineRule="exact" w:line="1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425" w:right="-20"/>
        <w:spacing w:before="0" w:after="0" w:lineRule="auto" w:line="240"/>
      </w:pPr>
      <w:r>
        <mc:AlternateContent>
          <mc:Choice Requires="wps">
            <w:drawing>
              <wp:anchor allowOverlap="1" layoutInCell="0" relativeHeight="229" locked="0" simplePos="0" distL="0" distT="0" distR="0" distB="0" behindDoc="1">
                <wp:simplePos x="0" y="0"/>
                <wp:positionH relativeFrom="page">
                  <wp:posOffset>1350645</wp:posOffset>
                </wp:positionH>
                <wp:positionV relativeFrom="paragraph">
                  <wp:posOffset>141639</wp:posOffset>
                </wp:positionV>
                <wp:extent cx="4314825" cy="3181350"/>
                <wp:effectExtent l="0" t="0" r="0" b="0"/>
                <wp:wrapNone/>
                <wp:docPr id="8" name="drawingObject8"/>
                <wp:cNvGraphicFramePr/>
                <a:graphic>
                  <a:graphicData uri="http://schemas.openxmlformats.org/drawingml/2006/picture">
                    <pic:pic>
                      <pic:nvPicPr>
                        <pic:cNvPr id="9" name="Picture 9"/>
                        <pic:cNvPicPr/>
                      </pic:nvPicPr>
                      <pic:blipFill>
                        <a:blip r:embed="Ree4fd0b6e2ce499f"/>
                        <a:stretch/>
                      </pic:blipFill>
                      <pic:spPr>
                        <a:xfrm rot="0">
                          <a:ext cx="4314825" cy="3181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WIKA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com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any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h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ogr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ap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h: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9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425" w:right="-20"/>
        <w:spacing w:before="0" w:after="0" w:lineRule="auto" w:line="241"/>
      </w:pPr>
      <w:r>
        <mc:AlternateContent>
          <mc:Choice Requires="wps">
            <w:drawing>
              <wp:anchor allowOverlap="1" layoutInCell="0" relativeHeight="7" locked="0" simplePos="0" distL="0" distT="0" distR="0" distB="0" behindDoc="1">
                <wp:simplePos x="0" y="0"/>
                <wp:positionH relativeFrom="page">
                  <wp:posOffset>134434</wp:posOffset>
                </wp:positionH>
                <wp:positionV relativeFrom="paragraph">
                  <wp:posOffset>-1615164</wp:posOffset>
                </wp:positionV>
                <wp:extent cx="964803" cy="2353830"/>
                <wp:effectExtent l="0" t="0" r="0" b="0"/>
                <wp:wrapNone/>
                <wp:docPr id="10" name="drawingObject1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64803" cy="2353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  <w:bCs w:val="1"/>
                                <w:color w:val="C0C0C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36"/>
                                <w:szCs w:val="136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519"/>
                            </w:pPr>
                            <w:r>
                              <w:rPr>
                                <w:b w:val="1"/>
                                <w:bCs w:val="1"/>
                                <w:color w:val="C0C0C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136"/>
                                <w:szCs w:val="136"/>
                                <w:spacing w:val="0"/>
                                <w:strike w:val="0"/>
                                <w:u w:val="none"/>
                              </w:rPr>
                              <w:t>Press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Edited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by: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425" w:right="5342"/>
        <w:spacing w:before="0" w:after="0" w:lineRule="auto" w:line="239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WIKA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Ale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&amp;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o.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KG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uhr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ck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</w:p>
    <w:p>
      <w:pPr>
        <w:jc w:val="left"/>
        <w:ind w:firstLine="0" w:left="425" w:right="6172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Market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ellence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Wieg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aße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63911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Kl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ingen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erg/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ma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ny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Tel.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+49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72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132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-8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031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andr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a.suhr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ck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e@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ika.com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hyperlink r:id="R47bbae6e967241fd"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position w:val="0"/>
            <w:w w:val="99"/>
            <w:sz w:val="20"/>
            <w:szCs w:val="20"/>
            <w:spacing w:val="0"/>
            <w:strike w:val="0"/>
            <w:u w:val="single"/>
          </w:rPr>
          <w:t>www.wik</w:t>
        </w:r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position w:val="0"/>
            <w:w w:val="99"/>
            <w:sz w:val="20"/>
            <w:szCs w:val="20"/>
            <w:spacing w:val="2"/>
            <w:strike w:val="0"/>
            <w:u w:val="single"/>
          </w:rPr>
          <w:t>a</w:t>
        </w:r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position w:val="0"/>
            <w:w w:val="99"/>
            <w:sz w:val="20"/>
            <w:szCs w:val="20"/>
            <w:spacing w:val="0"/>
            <w:strike w:val="0"/>
            <w:u w:val="single"/>
          </w:rPr>
          <w:t>.</w:t>
        </w:r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position w:val="0"/>
            <w:w w:val="99"/>
            <w:sz w:val="20"/>
            <w:szCs w:val="20"/>
            <w:spacing w:val="1"/>
            <w:strike w:val="0"/>
            <w:u w:val="single"/>
          </w:rPr>
          <w:t>c</w:t>
        </w:r>
        <w:r>
          <w:rPr>
            <w:b w:val="0"/>
            <w:bCs w:val="0"/>
            <w:color w:val="0000FF"/>
            <w:rFonts w:ascii="Arial" w:hAnsi="Arial" w:cs="Arial" w:eastAsia="Arial"/>
            <w:i w:val="0"/>
            <w:iCs w:val="0"/>
            <w:position w:val="0"/>
            <w:w w:val="99"/>
            <w:sz w:val="20"/>
            <w:szCs w:val="20"/>
            <w:spacing w:val="0"/>
            <w:strike w:val="0"/>
            <w:u w:val="single"/>
          </w:rPr>
          <w:t>om</w:t>
        </w:r>
      </w:hyperlink>
    </w:p>
    <w:p>
      <w:pPr>
        <w:rPr>
          <w:b w:val="0"/>
          <w:bCs w:val="0"/>
          <w:i w:val="0"/>
          <w:iCs w:val="0"/>
          <w:sz w:val="24"/>
          <w:szCs w:val="24"/>
          <w:u w:val="none"/>
        </w:rPr>
        <w:spacing w:before="0" w:after="8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425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WIKA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ess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rele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se</w:t>
      </w:r>
    </w:p>
    <w:sectPr>
      <w:pgSz w:h="16838" w:orient="portrait" w:w="11906"/>
      <w:pgMar w:bottom="1134" w:footer="720" w:gutter="0" w:header="720" w:left="1701" w:right="850" w:top="1134"/>
      <w:cols w:equalWidth="1" w:num="1" w:space="708" w:sep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veekas2u.png" Id="R3fae1d1404514224" /><Relationship Type="http://schemas.openxmlformats.org/officeDocument/2006/relationships/hyperlink" Target="http://www.wika.com/" TargetMode="External" Id="Re2680d8527f14015" /><Relationship Type="http://schemas.openxmlformats.org/officeDocument/2006/relationships/image" Target="media/rmyevzop.png" Id="R1ef438d0f59c4e8d" /><Relationship Type="http://schemas.openxmlformats.org/officeDocument/2006/relationships/image" Target="media/uzejyrox.png" Id="Ree4fd0b6e2ce499f" /><Relationship Type="http://schemas.openxmlformats.org/officeDocument/2006/relationships/hyperlink" Target="http://www.wika.com/" TargetMode="External" Id="R47bbae6e967241fd" /><Relationship Type="http://schemas.openxmlformats.org/officeDocument/2006/relationships/settings" Target="settings.xml" Id="Re4fcf7a2b286480f" /></Relationships>
</file>

<file path=docProps/app.xml>
</file>

<file path=docProps/core.xml>
</file>